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B6" w14:textId="77777777" w:rsidR="00DE6B8D" w:rsidRPr="00206F64" w:rsidRDefault="00DE6B8D" w:rsidP="00DE6B8D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15"/>
      <w:r w:rsidRPr="00206F64">
        <w:rPr>
          <w:color w:val="FFFFFF"/>
        </w:rPr>
        <w:t>Hoofdstuk 9 Ziekten en plagen</w:t>
      </w:r>
      <w:bookmarkEnd w:id="0"/>
    </w:p>
    <w:p w14:paraId="40FC85A1" w14:textId="77777777" w:rsidR="00DE6B8D" w:rsidRPr="003F100A" w:rsidRDefault="00DE6B8D" w:rsidP="00DE6B8D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111</w:t>
      </w:r>
      <w:r w:rsidRPr="003F100A">
        <w:rPr>
          <w:rFonts w:ascii="Arial" w:hAnsi="Arial" w:cs="Arial"/>
        </w:rPr>
        <w:t>.</w:t>
      </w:r>
    </w:p>
    <w:tbl>
      <w:tblPr>
        <w:tblW w:w="10196" w:type="dxa"/>
        <w:tblInd w:w="-7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2803"/>
        <w:gridCol w:w="2289"/>
        <w:gridCol w:w="2552"/>
      </w:tblGrid>
      <w:tr w:rsidR="00DE6B8D" w:rsidRPr="003946BF" w14:paraId="7E5835A5" w14:textId="77777777" w:rsidTr="003D0854">
        <w:trPr>
          <w:trHeight w:val="498"/>
        </w:trPr>
        <w:tc>
          <w:tcPr>
            <w:tcW w:w="2552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329F590A" w14:textId="77777777" w:rsidR="00DE6B8D" w:rsidRPr="003946BF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fldChar w:fldCharType="begin"/>
            </w:r>
            <w:r w:rsidRPr="003946BF">
              <w:rPr>
                <w:rFonts w:ascii="Arial" w:hAnsi="Arial" w:cs="Arial"/>
                <w:b/>
              </w:rPr>
              <w:instrText xml:space="preserve">PRIVATE </w:instrText>
            </w:r>
            <w:r w:rsidRPr="003946BF">
              <w:rPr>
                <w:rFonts w:ascii="Arial" w:hAnsi="Arial" w:cs="Arial"/>
                <w:b/>
              </w:rPr>
              <w:fldChar w:fldCharType="end"/>
            </w:r>
            <w:r w:rsidRPr="003946BF">
              <w:rPr>
                <w:rFonts w:ascii="Arial" w:hAnsi="Arial" w:cs="Arial"/>
                <w:b/>
              </w:rPr>
              <w:t>ziekte/plaag/stress</w:t>
            </w:r>
          </w:p>
        </w:tc>
        <w:tc>
          <w:tcPr>
            <w:tcW w:w="2803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2627AF86" w14:textId="77777777" w:rsidR="00DE6B8D" w:rsidRPr="003946BF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 xml:space="preserve"> veroorza</w:t>
            </w:r>
            <w:r w:rsidRPr="003946BF">
              <w:rPr>
                <w:rFonts w:ascii="Arial" w:hAnsi="Arial" w:cs="Arial"/>
                <w:b/>
              </w:rPr>
              <w:softHyphen/>
              <w:t>ker</w:t>
            </w:r>
          </w:p>
        </w:tc>
        <w:tc>
          <w:tcPr>
            <w:tcW w:w="2289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27ECA959" w14:textId="669B9398" w:rsidR="00DE6B8D" w:rsidRPr="003946BF" w:rsidRDefault="00DE6B8D" w:rsidP="003D085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>verschijnse</w:t>
            </w:r>
            <w:r w:rsidRPr="003946BF">
              <w:rPr>
                <w:rFonts w:ascii="Arial" w:hAnsi="Arial" w:cs="Arial"/>
                <w:b/>
              </w:rPr>
              <w:softHyphen/>
              <w:t>len</w:t>
            </w:r>
          </w:p>
        </w:tc>
        <w:tc>
          <w:tcPr>
            <w:tcW w:w="2552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D298ECD" w14:textId="77777777" w:rsidR="00DE6B8D" w:rsidRPr="003946BF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 xml:space="preserve"> schade</w:t>
            </w:r>
          </w:p>
        </w:tc>
      </w:tr>
      <w:tr w:rsidR="00DE6B8D" w:rsidRPr="003F100A" w14:paraId="7A7565B0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90EFFB8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wortelrot</w:t>
            </w: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F74E439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72644941" w14:textId="7B033C4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462C644E" w14:textId="77777777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0C5B27D8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20144C3B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5BD4734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9617295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7463D0A8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04CB0D8C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builenbrand</w:t>
            </w:r>
          </w:p>
          <w:p w14:paraId="7CD36A07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55979B42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0607930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66889BCD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14C31805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342C119D" w14:textId="3010EF8F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9AC7753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86A62FA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6FCA352A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3448B3F2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stengelrot</w:t>
            </w:r>
          </w:p>
          <w:p w14:paraId="642C0894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0852026A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4D335E85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C546986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46BDEF21" w14:textId="1B7D2DD8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F8BA485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2B3372DC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4DE155FB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3B6684E5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Fritvlieg</w:t>
            </w:r>
          </w:p>
          <w:p w14:paraId="670509C0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4753EC4E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3BC68AF" w14:textId="3D60FA0B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4C6552F5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5BACD46B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799D5934" w14:textId="1E09090C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4741D2C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158FEF70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426C19DB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58AC6429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Ritnaald</w:t>
            </w:r>
          </w:p>
          <w:p w14:paraId="688B5AE6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452B19DF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0AD2029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74021828" w14:textId="662C6E79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51970042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218C6491" w14:textId="0CB76DF5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1FADF60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30583167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6D9CCB20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4828AD71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Maïswortelkever</w:t>
            </w:r>
          </w:p>
          <w:p w14:paraId="5B929B72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226244A0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D637D75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710D2107" w14:textId="28F1B7D3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5C25D6F1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2EEF6A4B" w14:textId="7CD0CB1D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CD939E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36A4DC1B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59DB6261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33298A3B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Droogteschade</w:t>
            </w:r>
          </w:p>
          <w:p w14:paraId="5BA8B9CC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72ECA212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4C3E3A9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369B2876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7B127A02" w14:textId="3A017D32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EDF871B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304ECB56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49BE0560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66769A76" w14:textId="6181331D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Hagelschade</w:t>
            </w: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A26E64C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41A742FA" w14:textId="77777777" w:rsidR="003D0854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  <w:p w14:paraId="6F107F46" w14:textId="796C0FCE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6EF9B89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112EC165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E6B8D" w:rsidRPr="003F100A" w14:paraId="3CF0893F" w14:textId="77777777" w:rsidTr="00C411AD">
        <w:tc>
          <w:tcPr>
            <w:tcW w:w="2552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19E10ADF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Vogelschade</w:t>
            </w:r>
          </w:p>
          <w:p w14:paraId="696ABC11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3EBDB4B6" w14:textId="77777777" w:rsidR="00DE6B8D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0ECA9079" w14:textId="01B86B62" w:rsidR="003D0854" w:rsidRPr="003F100A" w:rsidRDefault="003D0854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0C152A15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2FC1CFB" w14:textId="77777777" w:rsidR="00DE6B8D" w:rsidRPr="003F100A" w:rsidRDefault="00DE6B8D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72CE1B56" w14:textId="77777777" w:rsidR="00DE6B8D" w:rsidRDefault="00DE6B8D" w:rsidP="003D0854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67FBB032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B0E2" w14:textId="77777777" w:rsidR="00954F2D" w:rsidRDefault="00954F2D" w:rsidP="003D0854">
      <w:r>
        <w:separator/>
      </w:r>
    </w:p>
  </w:endnote>
  <w:endnote w:type="continuationSeparator" w:id="0">
    <w:p w14:paraId="1279D761" w14:textId="77777777" w:rsidR="00954F2D" w:rsidRDefault="00954F2D" w:rsidP="003D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8152" w14:textId="77777777" w:rsidR="00954F2D" w:rsidRDefault="00954F2D" w:rsidP="003D0854">
      <w:r>
        <w:separator/>
      </w:r>
    </w:p>
  </w:footnote>
  <w:footnote w:type="continuationSeparator" w:id="0">
    <w:p w14:paraId="09F4ABB3" w14:textId="77777777" w:rsidR="00954F2D" w:rsidRDefault="00954F2D" w:rsidP="003D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8D"/>
    <w:rsid w:val="002D2448"/>
    <w:rsid w:val="003771FC"/>
    <w:rsid w:val="003A6A6A"/>
    <w:rsid w:val="003D0854"/>
    <w:rsid w:val="005A44A0"/>
    <w:rsid w:val="00954F2D"/>
    <w:rsid w:val="009F6B95"/>
    <w:rsid w:val="00A15873"/>
    <w:rsid w:val="00A601A1"/>
    <w:rsid w:val="00C411AD"/>
    <w:rsid w:val="00D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4988"/>
  <w15:chartTrackingRefBased/>
  <w15:docId w15:val="{6EB6F373-E01E-46D1-9F46-A003E928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E6B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DE6B8D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08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0854"/>
    <w:rPr>
      <w:rFonts w:ascii="Courier New" w:eastAsia="Times New Roman" w:hAnsi="Courier New" w:cs="Courier New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08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0854"/>
    <w:rPr>
      <w:rFonts w:ascii="Courier New" w:eastAsia="Times New Roman" w:hAnsi="Courier New" w:cs="Courier New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cp:lastPrinted>2022-11-02T08:22:00Z</cp:lastPrinted>
  <dcterms:created xsi:type="dcterms:W3CDTF">2022-11-02T08:24:00Z</dcterms:created>
  <dcterms:modified xsi:type="dcterms:W3CDTF">2022-11-02T08:24:00Z</dcterms:modified>
</cp:coreProperties>
</file>